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附件5</w:t>
      </w:r>
    </w:p>
    <w:p>
      <w:pPr>
        <w:jc w:val="center"/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600"/>
        <w:jc w:val="both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2020年度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广西壮族自治区司法行政系统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理论研究立项课题结题报告</w:t>
      </w: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jc w:val="center"/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hint="eastAsia" w:ascii="黑体" w:hAnsi="黑体" w:eastAsia="黑体" w:cs="黑体"/>
          <w:b w:val="0"/>
          <w:bCs w:val="0"/>
          <w:spacing w:val="30"/>
          <w:kern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b w:val="0"/>
          <w:bCs w:val="0"/>
          <w:spacing w:val="30"/>
          <w:kern w:val="0"/>
          <w:sz w:val="36"/>
          <w:szCs w:val="36"/>
        </w:rPr>
        <w:t xml:space="preserve">课题编号 </w:t>
      </w:r>
      <w:r>
        <w:rPr>
          <w:rFonts w:hint="eastAsia" w:ascii="黑体" w:hAnsi="黑体" w:eastAsia="黑体" w:cs="黑体"/>
          <w:b w:val="0"/>
          <w:bCs w:val="0"/>
          <w:spacing w:val="30"/>
          <w:kern w:val="0"/>
          <w:sz w:val="36"/>
          <w:szCs w:val="36"/>
          <w:u w:val="single"/>
        </w:rPr>
        <w:t xml:space="preserve">                  </w:t>
      </w:r>
      <w:r>
        <w:rPr>
          <w:rFonts w:hint="eastAsia" w:ascii="黑体" w:hAnsi="黑体" w:eastAsia="黑体" w:cs="黑体"/>
          <w:b w:val="0"/>
          <w:bCs w:val="0"/>
          <w:spacing w:val="30"/>
          <w:kern w:val="0"/>
          <w:sz w:val="36"/>
          <w:szCs w:val="36"/>
          <w:u w:val="single"/>
        </w:rPr>
        <w:tab/>
      </w:r>
      <w:r>
        <w:rPr>
          <w:rFonts w:hint="eastAsia" w:ascii="黑体" w:hAnsi="黑体" w:eastAsia="黑体" w:cs="黑体"/>
          <w:b w:val="0"/>
          <w:bCs w:val="0"/>
          <w:spacing w:val="30"/>
          <w:kern w:val="0"/>
          <w:sz w:val="36"/>
          <w:szCs w:val="36"/>
          <w:u w:val="single"/>
        </w:rPr>
        <w:tab/>
      </w:r>
      <w:r>
        <w:rPr>
          <w:rFonts w:hint="eastAsia" w:ascii="黑体" w:hAnsi="黑体" w:eastAsia="黑体" w:cs="黑体"/>
          <w:b w:val="0"/>
          <w:bCs w:val="0"/>
          <w:spacing w:val="30"/>
          <w:kern w:val="0"/>
          <w:sz w:val="36"/>
          <w:szCs w:val="36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400" w:leftChars="419" w:hanging="2520" w:hangingChars="600"/>
        <w:textAlignment w:val="auto"/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</w:rPr>
        <w:t xml:space="preserve">课题名称 </w:t>
      </w:r>
      <w:r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  <w:u w:val="single"/>
        </w:rPr>
        <w:t xml:space="preserve">                     </w:t>
      </w:r>
      <w:r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  <w:u w:val="single"/>
        </w:rPr>
        <w:tab/>
      </w:r>
      <w:r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课题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主持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 xml:space="preserve">人 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u w:val="single"/>
        </w:rPr>
        <w:t xml:space="preserve">                    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u w:val="single"/>
        </w:rPr>
        <w:tab/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</w:pPr>
      <w:r>
        <w:rPr>
          <w:rFonts w:hint="eastAsia" w:ascii="黑体" w:hAnsi="黑体" w:eastAsia="黑体" w:cs="黑体"/>
          <w:b w:val="0"/>
          <w:bCs w:val="0"/>
          <w:spacing w:val="40"/>
          <w:sz w:val="36"/>
          <w:szCs w:val="36"/>
          <w:lang w:eastAsia="zh-CN"/>
        </w:rPr>
        <w:t>课题组所在</w:t>
      </w:r>
      <w:r>
        <w:rPr>
          <w:rFonts w:hint="eastAsia" w:ascii="黑体" w:hAnsi="黑体" w:eastAsia="黑体" w:cs="黑体"/>
          <w:b w:val="0"/>
          <w:bCs w:val="0"/>
          <w:spacing w:val="40"/>
          <w:sz w:val="36"/>
          <w:szCs w:val="36"/>
        </w:rPr>
        <w:t>单位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80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  <w:lang w:eastAsia="zh-CN"/>
        </w:rPr>
        <w:t>课题工作联系人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</w:rPr>
        <w:t xml:space="preserve">                      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400" w:leftChars="419" w:hanging="2520" w:hangingChars="600"/>
        <w:textAlignment w:val="auto"/>
        <w:rPr>
          <w:rFonts w:hint="eastAsia" w:ascii="宋体"/>
          <w:b/>
          <w:bCs/>
          <w:spacing w:val="3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30"/>
          <w:sz w:val="36"/>
          <w:szCs w:val="36"/>
          <w:lang w:eastAsia="zh-CN"/>
        </w:rPr>
        <w:t>课题工作联系方式</w:t>
      </w:r>
      <w:r>
        <w:rPr>
          <w:rFonts w:hint="eastAsia" w:ascii="宋体"/>
          <w:b/>
          <w:bCs/>
          <w:sz w:val="36"/>
          <w:szCs w:val="36"/>
          <w:u w:val="single"/>
        </w:rPr>
        <w:t xml:space="preserve">                           </w:t>
      </w:r>
      <w:r>
        <w:rPr>
          <w:rFonts w:ascii="宋体"/>
          <w:b/>
          <w:bCs/>
          <w:sz w:val="36"/>
          <w:szCs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  <w:szCs w:val="36"/>
        </w:rPr>
        <w:t>年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/>
          <w:bCs/>
          <w:sz w:val="36"/>
          <w:szCs w:val="36"/>
        </w:rPr>
        <w:t>月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广西壮族自治区司法厅</w:t>
      </w:r>
      <w:r>
        <w:rPr>
          <w:rFonts w:ascii="宋体" w:hAnsi="宋体"/>
          <w:b/>
          <w:bCs/>
          <w:sz w:val="36"/>
          <w:szCs w:val="36"/>
        </w:rPr>
        <w:t>制</w:t>
      </w:r>
    </w:p>
    <w:p>
      <w:pPr>
        <w:jc w:val="left"/>
      </w:pPr>
    </w:p>
    <w:p>
      <w:pPr>
        <w:jc w:val="left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770"/>
        <w:gridCol w:w="1470"/>
        <w:gridCol w:w="1860"/>
        <w:gridCol w:w="1275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0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立项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课题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研究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结题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总结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课题组成员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（按课题贡献大小排序，可加行）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（是否主要执笔人）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课题研究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报告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的理论依据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300字内）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课题研究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报告的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方法运用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300字内）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课题研究报告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成果形式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300字内）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课题研究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成果内容摘要（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1000字内）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课题研究成果的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推广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建议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300字内）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课题研究成果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已公开发表的刊载出版社、刊物名称及发表时间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（如无，可不填）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20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课题研究成果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未发表但已被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有关领导批示或有关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部门采纳成果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的情况（如无，可不填）</w:t>
            </w:r>
          </w:p>
        </w:tc>
        <w:tc>
          <w:tcPr>
            <w:tcW w:w="5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522" w:type="dxa"/>
            <w:gridSpan w:val="6"/>
          </w:tcPr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 xml:space="preserve">课题主持人意见签署：              </w:t>
            </w: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课题组所在单位公章：</w:t>
            </w: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spacing w:line="600" w:lineRule="exact"/>
              <w:ind w:left="7040" w:hanging="7040" w:hangingChars="2200"/>
              <w:jc w:val="left"/>
              <w:rPr>
                <w:rFonts w:hint="default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                  年     月     日</w:t>
            </w:r>
          </w:p>
        </w:tc>
      </w:tr>
    </w:tbl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B2"/>
    <w:rsid w:val="00062806"/>
    <w:rsid w:val="000A703D"/>
    <w:rsid w:val="001B2D3E"/>
    <w:rsid w:val="001D47CD"/>
    <w:rsid w:val="00204E8D"/>
    <w:rsid w:val="002137A8"/>
    <w:rsid w:val="00367A0B"/>
    <w:rsid w:val="003A4339"/>
    <w:rsid w:val="003A743F"/>
    <w:rsid w:val="003D0DD8"/>
    <w:rsid w:val="00460307"/>
    <w:rsid w:val="00493EF3"/>
    <w:rsid w:val="004E42F4"/>
    <w:rsid w:val="0057163E"/>
    <w:rsid w:val="005A5DD5"/>
    <w:rsid w:val="005C05A6"/>
    <w:rsid w:val="00615B6C"/>
    <w:rsid w:val="006248B2"/>
    <w:rsid w:val="00676247"/>
    <w:rsid w:val="006A77C4"/>
    <w:rsid w:val="0071691B"/>
    <w:rsid w:val="008077C9"/>
    <w:rsid w:val="008143E5"/>
    <w:rsid w:val="008266DF"/>
    <w:rsid w:val="008626C2"/>
    <w:rsid w:val="00866D1F"/>
    <w:rsid w:val="008D23BE"/>
    <w:rsid w:val="008D5707"/>
    <w:rsid w:val="00922E6B"/>
    <w:rsid w:val="009E7411"/>
    <w:rsid w:val="00A66C53"/>
    <w:rsid w:val="00B906CD"/>
    <w:rsid w:val="00C64290"/>
    <w:rsid w:val="00CD5227"/>
    <w:rsid w:val="00D238ED"/>
    <w:rsid w:val="00D55D45"/>
    <w:rsid w:val="00E5410C"/>
    <w:rsid w:val="00E70D85"/>
    <w:rsid w:val="00F3172A"/>
    <w:rsid w:val="00F553BF"/>
    <w:rsid w:val="00F83544"/>
    <w:rsid w:val="00FA7D99"/>
    <w:rsid w:val="0A3F57D3"/>
    <w:rsid w:val="0AB34983"/>
    <w:rsid w:val="0EF31560"/>
    <w:rsid w:val="14291268"/>
    <w:rsid w:val="14F72F12"/>
    <w:rsid w:val="195C5D05"/>
    <w:rsid w:val="30033D2E"/>
    <w:rsid w:val="392D6E64"/>
    <w:rsid w:val="43181FD8"/>
    <w:rsid w:val="433B3A83"/>
    <w:rsid w:val="46C73CE3"/>
    <w:rsid w:val="47964C50"/>
    <w:rsid w:val="48F64BE0"/>
    <w:rsid w:val="4A323301"/>
    <w:rsid w:val="4FFD5488"/>
    <w:rsid w:val="516A7516"/>
    <w:rsid w:val="57C10E5E"/>
    <w:rsid w:val="57D4777D"/>
    <w:rsid w:val="64CA052F"/>
    <w:rsid w:val="668861A1"/>
    <w:rsid w:val="6AAE2464"/>
    <w:rsid w:val="6ED016DF"/>
    <w:rsid w:val="7B111769"/>
    <w:rsid w:val="7D5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</Words>
  <Characters>549</Characters>
  <Lines>4</Lines>
  <Paragraphs>1</Paragraphs>
  <TotalTime>3</TotalTime>
  <ScaleCrop>false</ScaleCrop>
  <LinksUpToDate>false</LinksUpToDate>
  <CharactersWithSpaces>644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2017-05-22T06:27:00Z</dcterms:created>
  <dc:creator>郭凯旋</dc:creator>
  <cp:lastModifiedBy>罂粟宝宝</cp:lastModifiedBy>
  <dcterms:modified xsi:type="dcterms:W3CDTF">2020-09-17T08:09:42Z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